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546EF3" w:rsidRPr="00546EF3" w:rsidTr="00C8666C">
        <w:tc>
          <w:tcPr>
            <w:tcW w:w="2325" w:type="dxa"/>
            <w:gridSpan w:val="2"/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EF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EF3" w:rsidRPr="00546EF3" w:rsidTr="00C8666C">
        <w:tc>
          <w:tcPr>
            <w:tcW w:w="2325" w:type="dxa"/>
            <w:gridSpan w:val="2"/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EF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EF3" w:rsidRPr="00546EF3" w:rsidTr="00C8666C">
        <w:tc>
          <w:tcPr>
            <w:tcW w:w="1645" w:type="dxa"/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EF3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EF3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546EF3" w:rsidRPr="00546EF3" w:rsidRDefault="00546EF3" w:rsidP="00546EF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546EF3">
        <w:rPr>
          <w:rFonts w:ascii="Arial" w:eastAsia="Times New Roman" w:hAnsi="Arial" w:cs="Arial"/>
          <w:b/>
          <w:lang w:eastAsia="pl-PL"/>
        </w:rPr>
        <w:t>OŚWIADCZENIE WYKONAWCY</w:t>
      </w:r>
    </w:p>
    <w:p w:rsidR="00546EF3" w:rsidRPr="00546EF3" w:rsidRDefault="00546EF3" w:rsidP="00546EF3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546EF3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546EF3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546EF3">
        <w:rPr>
          <w:rFonts w:ascii="Arial" w:eastAsia="Times New Roman" w:hAnsi="Arial" w:cs="Arial"/>
          <w:b/>
          <w:lang w:eastAsia="pl-PL"/>
        </w:rPr>
        <w:br/>
        <w:t xml:space="preserve">w art. 13 lub art. 14 </w:t>
      </w:r>
      <w:bookmarkStart w:id="0" w:name="_GoBack"/>
      <w:r w:rsidRPr="00546EF3">
        <w:rPr>
          <w:rFonts w:ascii="Arial" w:eastAsia="Times New Roman" w:hAnsi="Arial" w:cs="Arial"/>
          <w:b/>
          <w:lang w:eastAsia="pl-PL"/>
        </w:rPr>
        <w:t>R</w:t>
      </w:r>
      <w:bookmarkEnd w:id="0"/>
      <w:r w:rsidRPr="00546EF3">
        <w:rPr>
          <w:rFonts w:ascii="Arial" w:eastAsia="Times New Roman" w:hAnsi="Arial" w:cs="Arial"/>
          <w:b/>
          <w:lang w:eastAsia="pl-PL"/>
        </w:rPr>
        <w:t>ODO</w:t>
      </w:r>
      <w:r w:rsidRPr="00546EF3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546EF3">
        <w:rPr>
          <w:rFonts w:ascii="Arial" w:eastAsia="Times New Roman" w:hAnsi="Arial" w:cs="Arial"/>
          <w:b/>
          <w:lang w:eastAsia="pl-PL"/>
        </w:rPr>
        <w:t xml:space="preserve"> </w:t>
      </w:r>
    </w:p>
    <w:p w:rsidR="00546EF3" w:rsidRPr="00546EF3" w:rsidRDefault="00546EF3" w:rsidP="00546EF3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546EF3" w:rsidRPr="00546EF3" w:rsidRDefault="00546EF3" w:rsidP="00546EF3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546EF3" w:rsidRPr="00546EF3" w:rsidRDefault="00546EF3" w:rsidP="00546EF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546EF3" w:rsidRPr="00546EF3" w:rsidRDefault="00546EF3" w:rsidP="00546EF3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546EF3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546EF3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546EF3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546EF3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546EF3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546EF3">
        <w:rPr>
          <w:rFonts w:ascii="Arial" w:eastAsiaTheme="minorEastAsia" w:hAnsi="Arial" w:cs="Arial"/>
          <w:lang w:eastAsia="pl-PL"/>
        </w:rPr>
        <w:t>.</w:t>
      </w: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546EF3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46EF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546EF3" w:rsidRPr="00546EF3" w:rsidRDefault="00546EF3" w:rsidP="00546E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46EF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546EF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546EF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6E2" w:rsidRDefault="009516E2" w:rsidP="00546EF3">
      <w:pPr>
        <w:spacing w:after="0" w:line="240" w:lineRule="auto"/>
      </w:pPr>
      <w:r>
        <w:separator/>
      </w:r>
    </w:p>
  </w:endnote>
  <w:endnote w:type="continuationSeparator" w:id="0">
    <w:p w:rsidR="009516E2" w:rsidRDefault="009516E2" w:rsidP="0054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6E2" w:rsidRDefault="009516E2" w:rsidP="00546EF3">
      <w:pPr>
        <w:spacing w:after="0" w:line="240" w:lineRule="auto"/>
      </w:pPr>
      <w:r>
        <w:separator/>
      </w:r>
    </w:p>
  </w:footnote>
  <w:footnote w:type="continuationSeparator" w:id="0">
    <w:p w:rsidR="009516E2" w:rsidRDefault="009516E2" w:rsidP="00546EF3">
      <w:pPr>
        <w:spacing w:after="0" w:line="240" w:lineRule="auto"/>
      </w:pPr>
      <w:r>
        <w:continuationSeparator/>
      </w:r>
    </w:p>
  </w:footnote>
  <w:footnote w:id="1">
    <w:p w:rsidR="00546EF3" w:rsidRPr="001B0976" w:rsidRDefault="00546EF3" w:rsidP="00546EF3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546EF3" w:rsidRPr="001B0976" w:rsidRDefault="00546EF3" w:rsidP="00546EF3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F3" w:rsidRPr="00080663" w:rsidRDefault="00546EF3" w:rsidP="00546EF3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BW/02/2020</w:t>
    </w:r>
  </w:p>
  <w:p w:rsidR="00546EF3" w:rsidRPr="00080663" w:rsidRDefault="00546EF3" w:rsidP="00546EF3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546EF3" w:rsidRDefault="00546E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F3"/>
    <w:rsid w:val="00546EF3"/>
    <w:rsid w:val="00930A12"/>
    <w:rsid w:val="009516E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221E5-EFBD-470E-A3C5-1C2BF14E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46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6E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46EF3"/>
    <w:rPr>
      <w:vertAlign w:val="superscript"/>
    </w:rPr>
  </w:style>
  <w:style w:type="paragraph" w:styleId="Nagwek">
    <w:name w:val="header"/>
    <w:basedOn w:val="Normalny"/>
    <w:link w:val="NagwekZnak"/>
    <w:unhideWhenUsed/>
    <w:rsid w:val="0054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EF3"/>
  </w:style>
  <w:style w:type="paragraph" w:styleId="Stopka">
    <w:name w:val="footer"/>
    <w:basedOn w:val="Normalny"/>
    <w:link w:val="StopkaZnak"/>
    <w:uiPriority w:val="99"/>
    <w:unhideWhenUsed/>
    <w:rsid w:val="0054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2020-01-15T08:18:00Z</dcterms:created>
  <dcterms:modified xsi:type="dcterms:W3CDTF">2020-01-15T08:20:00Z</dcterms:modified>
</cp:coreProperties>
</file>